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DE" w:rsidRPr="00FE3095" w:rsidRDefault="0045067F" w:rsidP="00FE3095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 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’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aff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nto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er</w:t>
      </w:r>
      <w:r w:rsidRPr="00FE3095">
        <w:rPr>
          <w:rFonts w:asciiTheme="minorHAnsi" w:hAnsiTheme="minorHAnsi"/>
          <w:b/>
          <w:sz w:val="24"/>
          <w:szCs w:val="24"/>
        </w:rPr>
        <w:t>vi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di</w:t>
      </w:r>
      <w:r w:rsidRPr="00FE3095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puli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z</w:t>
      </w:r>
      <w:r w:rsidRPr="00FE3095">
        <w:rPr>
          <w:rFonts w:asciiTheme="minorHAnsi" w:hAnsiTheme="minorHAnsi"/>
          <w:b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r</w:t>
      </w:r>
      <w:r w:rsidRPr="00FE3095">
        <w:rPr>
          <w:rFonts w:asciiTheme="minorHAnsi" w:hAnsiTheme="minorHAnsi"/>
          <w:b/>
          <w:spacing w:val="16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="00E11DBD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E11DBD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Marghera – Via delle Industrie 15</w:t>
      </w:r>
      <w:r w:rsidRPr="00FE3095">
        <w:rPr>
          <w:rFonts w:asciiTheme="minorHAnsi" w:hAnsiTheme="minorHAnsi"/>
          <w:b/>
          <w:sz w:val="24"/>
          <w:szCs w:val="24"/>
        </w:rPr>
        <w:t xml:space="preserve"> 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="0006645D">
        <w:rPr>
          <w:rFonts w:asciiTheme="minorHAnsi" w:hAnsiTheme="minorHAnsi"/>
          <w:b/>
          <w:sz w:val="24"/>
          <w:szCs w:val="24"/>
        </w:rPr>
        <w:t>G Z42299DF75</w:t>
      </w:r>
      <w:bookmarkStart w:id="0" w:name="_GoBack"/>
      <w:bookmarkEnd w:id="0"/>
      <w:r w:rsidRPr="00FE3095">
        <w:rPr>
          <w:rFonts w:asciiTheme="minorHAnsi" w:hAnsiTheme="minorHAnsi"/>
          <w:b/>
          <w:sz w:val="24"/>
          <w:szCs w:val="24"/>
        </w:rPr>
        <w:t xml:space="preserve"> 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EA1A80" w:rsidRDefault="00EA1A80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: </w:t>
      </w:r>
      <w:r w:rsidRPr="00FE309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lastRenderedPageBreak/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45D"/>
    <w:rsid w:val="00066EE2"/>
    <w:rsid w:val="00142368"/>
    <w:rsid w:val="00277BFB"/>
    <w:rsid w:val="0045067F"/>
    <w:rsid w:val="004D49F4"/>
    <w:rsid w:val="00902E6C"/>
    <w:rsid w:val="00DB213A"/>
    <w:rsid w:val="00E11DBD"/>
    <w:rsid w:val="00EA1A80"/>
    <w:rsid w:val="00F522DE"/>
    <w:rsid w:val="00FB15E5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A20C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Mastrosimone</dc:creator>
  <cp:lastModifiedBy>Raffaella Mastrosimone</cp:lastModifiedBy>
  <cp:revision>5</cp:revision>
  <dcterms:created xsi:type="dcterms:W3CDTF">2019-08-26T12:16:00Z</dcterms:created>
  <dcterms:modified xsi:type="dcterms:W3CDTF">2019-09-02T13:02:00Z</dcterms:modified>
</cp:coreProperties>
</file>